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A58F" w14:textId="76EE2BBF" w:rsidR="00F25CDF" w:rsidRDefault="00F25CDF"/>
    <w:p w14:paraId="2A11458F" w14:textId="2DA03067" w:rsidR="00F25CDF" w:rsidRPr="006079DC" w:rsidRDefault="00F25CDF" w:rsidP="00957175">
      <w:pPr>
        <w:rPr>
          <w:sz w:val="40"/>
          <w:szCs w:val="40"/>
        </w:rPr>
      </w:pPr>
      <w:r w:rsidRPr="00F25CDF">
        <w:rPr>
          <w:sz w:val="56"/>
          <w:szCs w:val="56"/>
        </w:rPr>
        <w:t xml:space="preserve">Grade </w:t>
      </w:r>
      <w:r w:rsidR="00957175">
        <w:rPr>
          <w:sz w:val="56"/>
          <w:szCs w:val="56"/>
        </w:rPr>
        <w:t>12</w:t>
      </w:r>
      <w:r w:rsidRPr="00F25CDF">
        <w:rPr>
          <w:sz w:val="56"/>
          <w:szCs w:val="56"/>
        </w:rPr>
        <w:t xml:space="preserve"> </w:t>
      </w:r>
      <w:r w:rsidR="00957175">
        <w:rPr>
          <w:sz w:val="56"/>
          <w:szCs w:val="56"/>
        </w:rPr>
        <w:t>First</w:t>
      </w:r>
      <w:r w:rsidRPr="00F25CDF">
        <w:rPr>
          <w:sz w:val="56"/>
          <w:szCs w:val="56"/>
        </w:rPr>
        <w:t xml:space="preserve"> </w:t>
      </w:r>
      <w:r w:rsidR="00957175">
        <w:rPr>
          <w:sz w:val="56"/>
          <w:szCs w:val="56"/>
        </w:rPr>
        <w:t>H</w:t>
      </w:r>
      <w:r w:rsidRPr="00F25CDF">
        <w:rPr>
          <w:sz w:val="56"/>
          <w:szCs w:val="56"/>
        </w:rPr>
        <w:t>onors</w:t>
      </w:r>
      <w:r w:rsidR="006079DC">
        <w:rPr>
          <w:sz w:val="40"/>
          <w:szCs w:val="40"/>
        </w:rPr>
        <w:t xml:space="preserve"> Fall 22-23</w:t>
      </w:r>
    </w:p>
    <w:p w14:paraId="42378DC5" w14:textId="77777777" w:rsidR="00BB57AA" w:rsidRDefault="00BB57AA" w:rsidP="00BB57AA">
      <w:pPr>
        <w:rPr>
          <w:rFonts w:ascii="Arial" w:eastAsia="Times New Roman" w:hAnsi="Arial" w:cs="Arial"/>
          <w:sz w:val="18"/>
          <w:szCs w:val="18"/>
        </w:rPr>
      </w:pPr>
    </w:p>
    <w:p w14:paraId="1ABC1E13" w14:textId="0591B774" w:rsidR="00D32E6F" w:rsidRDefault="00D32E6F" w:rsidP="00BB57AA">
      <w:pPr>
        <w:rPr>
          <w:rFonts w:ascii="Arial" w:eastAsia="Times New Roman" w:hAnsi="Arial" w:cs="Arial"/>
          <w:sz w:val="18"/>
          <w:szCs w:val="18"/>
        </w:rPr>
        <w:sectPr w:rsidR="00D32E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420" w:type="dxa"/>
        <w:tblLook w:val="04A0" w:firstRow="1" w:lastRow="0" w:firstColumn="1" w:lastColumn="0" w:noHBand="0" w:noVBand="1"/>
      </w:tblPr>
      <w:tblGrid>
        <w:gridCol w:w="4116"/>
      </w:tblGrid>
      <w:tr w:rsidR="00EC6502" w:rsidRPr="006079DC" w14:paraId="7BC72DD2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390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6079DC" w:rsidRPr="006079DC" w14:paraId="13E83F4B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80C88C7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Alvarado, Chelsea</w:t>
                  </w:r>
                </w:p>
              </w:tc>
            </w:tr>
            <w:tr w:rsidR="006079DC" w:rsidRPr="006079DC" w14:paraId="1BB89677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FD0E39B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Aralar</w:t>
                  </w:r>
                  <w:proofErr w:type="spellEnd"/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, Ashley Renee</w:t>
                  </w:r>
                </w:p>
              </w:tc>
            </w:tr>
            <w:tr w:rsidR="006079DC" w:rsidRPr="006079DC" w14:paraId="73575132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3710EF4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Ardon, Sophia</w:t>
                  </w:r>
                </w:p>
              </w:tc>
            </w:tr>
            <w:tr w:rsidR="006079DC" w:rsidRPr="006079DC" w14:paraId="72993B83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7D2F1F5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Barakhyan</w:t>
                  </w:r>
                  <w:proofErr w:type="spellEnd"/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, Alisa</w:t>
                  </w:r>
                </w:p>
              </w:tc>
            </w:tr>
            <w:tr w:rsidR="006079DC" w:rsidRPr="006079DC" w14:paraId="6C2C201D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B8D0600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Batey, Celia</w:t>
                  </w:r>
                </w:p>
              </w:tc>
            </w:tr>
            <w:tr w:rsidR="006079DC" w:rsidRPr="006079DC" w14:paraId="63BA5433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3D8EAF3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Cardoza, Jasmine</w:t>
                  </w:r>
                </w:p>
              </w:tc>
            </w:tr>
            <w:tr w:rsidR="006079DC" w:rsidRPr="006079DC" w14:paraId="0AF463BF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E3D2654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Carrillo, Nicolas</w:t>
                  </w:r>
                </w:p>
              </w:tc>
            </w:tr>
            <w:tr w:rsidR="006079DC" w:rsidRPr="006079DC" w14:paraId="01CDD882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CA35A58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Castrellon, Emil</w:t>
                  </w:r>
                </w:p>
              </w:tc>
            </w:tr>
            <w:tr w:rsidR="006079DC" w:rsidRPr="006079DC" w14:paraId="49CE4187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0F7B457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Centenera</w:t>
                  </w:r>
                  <w:proofErr w:type="spellEnd"/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, Anthony</w:t>
                  </w:r>
                </w:p>
              </w:tc>
            </w:tr>
            <w:tr w:rsidR="006079DC" w:rsidRPr="006079DC" w14:paraId="174F9A52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8B4B34F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Chen, </w:t>
                  </w:r>
                  <w:proofErr w:type="spellStart"/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Shengrui</w:t>
                  </w:r>
                  <w:proofErr w:type="spellEnd"/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(Leon)</w:t>
                  </w:r>
                </w:p>
              </w:tc>
            </w:tr>
            <w:tr w:rsidR="006079DC" w:rsidRPr="006079DC" w14:paraId="209D38DE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63DFED3D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Cortez, Andrew</w:t>
                  </w:r>
                </w:p>
              </w:tc>
            </w:tr>
            <w:tr w:rsidR="006079DC" w:rsidRPr="006079DC" w14:paraId="48799274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A9B7237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Cota, Andres</w:t>
                  </w:r>
                </w:p>
              </w:tc>
            </w:tr>
            <w:tr w:rsidR="006079DC" w:rsidRPr="006079DC" w14:paraId="08D1587D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AF44A3F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David, Janella Grace</w:t>
                  </w:r>
                </w:p>
              </w:tc>
            </w:tr>
            <w:tr w:rsidR="006079DC" w:rsidRPr="006079DC" w14:paraId="41806CEE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623C61CA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Falls, Amber</w:t>
                  </w:r>
                </w:p>
              </w:tc>
            </w:tr>
            <w:tr w:rsidR="006079DC" w:rsidRPr="006079DC" w14:paraId="02904840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6DFCB89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Flores, Arthur</w:t>
                  </w:r>
                </w:p>
              </w:tc>
            </w:tr>
            <w:tr w:rsidR="006079DC" w:rsidRPr="006079DC" w14:paraId="00F62387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4306DED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Flores, Luis</w:t>
                  </w:r>
                </w:p>
              </w:tc>
            </w:tr>
            <w:tr w:rsidR="006079DC" w:rsidRPr="006079DC" w14:paraId="6C70146C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DBD90FC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Garcia, Adrian</w:t>
                  </w:r>
                </w:p>
              </w:tc>
            </w:tr>
            <w:tr w:rsidR="006079DC" w:rsidRPr="006079DC" w14:paraId="16DD33CD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22CC68CD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Garcia, Alex</w:t>
                  </w:r>
                </w:p>
              </w:tc>
            </w:tr>
            <w:tr w:rsidR="006079DC" w:rsidRPr="006079DC" w14:paraId="3D9CE9E3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F190335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Garcia, Michael Gerald</w:t>
                  </w:r>
                </w:p>
              </w:tc>
            </w:tr>
            <w:tr w:rsidR="006079DC" w:rsidRPr="006079DC" w14:paraId="7D70CE58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7C576F1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Gevorkyan, Isabella</w:t>
                  </w:r>
                </w:p>
              </w:tc>
            </w:tr>
            <w:tr w:rsidR="006079DC" w:rsidRPr="006079DC" w14:paraId="4CB80AAB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6BA8FB27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Gonzalez, Andrew</w:t>
                  </w:r>
                </w:p>
              </w:tc>
            </w:tr>
            <w:tr w:rsidR="006079DC" w:rsidRPr="006079DC" w14:paraId="3EC18C86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B7E1391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Guardado, Hector</w:t>
                  </w:r>
                </w:p>
              </w:tc>
            </w:tr>
            <w:tr w:rsidR="006079DC" w:rsidRPr="006079DC" w14:paraId="77DAE0B1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6BB01A74" w14:textId="77777777" w:rsid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6E6542DE" w14:textId="77777777" w:rsid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2238CB45" w14:textId="5DF3D5FD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Gutierrez, Angel</w:t>
                  </w:r>
                </w:p>
              </w:tc>
            </w:tr>
            <w:tr w:rsidR="006079DC" w:rsidRPr="006079DC" w14:paraId="281B3A4D" w14:textId="77777777" w:rsidTr="006079DC">
              <w:trPr>
                <w:trHeight w:val="65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22EAE335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Leoncio, Michelle</w:t>
                  </w:r>
                </w:p>
              </w:tc>
            </w:tr>
            <w:tr w:rsidR="006079DC" w:rsidRPr="006079DC" w14:paraId="6E542516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79871D7" w14:textId="399983D5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L</w:t>
                  </w: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opez, Alexis</w:t>
                  </w:r>
                </w:p>
              </w:tc>
            </w:tr>
            <w:tr w:rsidR="006079DC" w:rsidRPr="006079DC" w14:paraId="33D56DEB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2D1FB0FC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Manalang, Kristopher Ryan</w:t>
                  </w:r>
                </w:p>
              </w:tc>
            </w:tr>
            <w:tr w:rsidR="006079DC" w:rsidRPr="006079DC" w14:paraId="3239EC87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DE696F5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Maranan, Shane Vian</w:t>
                  </w:r>
                </w:p>
              </w:tc>
            </w:tr>
            <w:tr w:rsidR="006079DC" w:rsidRPr="006079DC" w14:paraId="238E3A8C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333C15E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Martinez Roman, Anthony</w:t>
                  </w:r>
                </w:p>
              </w:tc>
            </w:tr>
            <w:tr w:rsidR="006079DC" w:rsidRPr="006079DC" w14:paraId="28F4E5EA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2268C907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Mendoza, Zacharee Patricia</w:t>
                  </w:r>
                </w:p>
              </w:tc>
            </w:tr>
            <w:tr w:rsidR="006079DC" w:rsidRPr="006079DC" w14:paraId="65F284CC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62509B7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Mkhsian, Tina</w:t>
                  </w:r>
                </w:p>
              </w:tc>
            </w:tr>
            <w:tr w:rsidR="006079DC" w:rsidRPr="006079DC" w14:paraId="045F7DC6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23DD85B7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Morales, Jay</w:t>
                  </w:r>
                </w:p>
              </w:tc>
            </w:tr>
            <w:tr w:rsidR="006079DC" w:rsidRPr="006079DC" w14:paraId="73FCD98A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E68C28F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Narciso, Andrea Sophia</w:t>
                  </w:r>
                </w:p>
              </w:tc>
            </w:tr>
            <w:tr w:rsidR="006079DC" w:rsidRPr="006079DC" w14:paraId="1741F5E5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6326B0F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Narciso, Angelika Mae</w:t>
                  </w:r>
                </w:p>
              </w:tc>
            </w:tr>
            <w:tr w:rsidR="006079DC" w:rsidRPr="006079DC" w14:paraId="3557E47A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88304B1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Narisma</w:t>
                  </w:r>
                  <w:proofErr w:type="spellEnd"/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, Kaylie</w:t>
                  </w:r>
                </w:p>
              </w:tc>
            </w:tr>
            <w:tr w:rsidR="006079DC" w:rsidRPr="006079DC" w14:paraId="723ADD4D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7E4DE90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Pacheco, Chaz Ryan</w:t>
                  </w:r>
                </w:p>
              </w:tc>
            </w:tr>
            <w:tr w:rsidR="006079DC" w:rsidRPr="006079DC" w14:paraId="1EDA62AF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748CC81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Pedraja, Mia</w:t>
                  </w:r>
                </w:p>
              </w:tc>
            </w:tr>
            <w:tr w:rsidR="006079DC" w:rsidRPr="006079DC" w14:paraId="50B07537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B0883AE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Reyes, Carolina</w:t>
                  </w:r>
                </w:p>
              </w:tc>
            </w:tr>
            <w:tr w:rsidR="006079DC" w:rsidRPr="006079DC" w14:paraId="7E26EDBA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C8D9201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Reyes, Cathy</w:t>
                  </w:r>
                </w:p>
              </w:tc>
            </w:tr>
            <w:tr w:rsidR="006079DC" w:rsidRPr="006079DC" w14:paraId="254AC567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67AEFB5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Soriano, John Eric</w:t>
                  </w:r>
                </w:p>
              </w:tc>
            </w:tr>
            <w:tr w:rsidR="006079DC" w:rsidRPr="006079DC" w14:paraId="199BB2B7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083C14E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Tacadena, Jacob</w:t>
                  </w:r>
                </w:p>
              </w:tc>
            </w:tr>
            <w:tr w:rsidR="006079DC" w:rsidRPr="006079DC" w14:paraId="4D65BB5E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523E71B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Winfield, Zebulon</w:t>
                  </w:r>
                </w:p>
              </w:tc>
            </w:tr>
            <w:tr w:rsidR="006079DC" w:rsidRPr="006079DC" w14:paraId="598C7443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2D1E6B4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Yen, Sofia</w:t>
                  </w:r>
                </w:p>
              </w:tc>
            </w:tr>
            <w:tr w:rsidR="006079DC" w:rsidRPr="006079DC" w14:paraId="64B7836D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7C550541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Youssef, Anthony</w:t>
                  </w:r>
                </w:p>
              </w:tc>
            </w:tr>
            <w:tr w:rsidR="006079DC" w:rsidRPr="006079DC" w14:paraId="1786FC77" w14:textId="77777777" w:rsidTr="006079DC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6F39CD54" w14:textId="77777777" w:rsidR="006079DC" w:rsidRPr="006079DC" w:rsidRDefault="006079DC" w:rsidP="006079DC">
                  <w:pPr>
                    <w:spacing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Zheng, </w:t>
                  </w:r>
                  <w:proofErr w:type="gramStart"/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Huiwen(</w:t>
                  </w:r>
                  <w:proofErr w:type="gramEnd"/>
                  <w:r w:rsidRPr="006079DC">
                    <w:rPr>
                      <w:rFonts w:ascii="Arial" w:eastAsia="Times New Roman" w:hAnsi="Arial" w:cs="Arial"/>
                      <w:sz w:val="24"/>
                      <w:szCs w:val="24"/>
                    </w:rPr>
                    <w:t>Joy)</w:t>
                  </w:r>
                </w:p>
              </w:tc>
            </w:tr>
          </w:tbl>
          <w:p w14:paraId="53EE65E0" w14:textId="6027B2D3" w:rsidR="00EC6502" w:rsidRPr="006079DC" w:rsidRDefault="00EC6502" w:rsidP="006079D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5FAA8370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5BD43" w14:textId="6E0434C5" w:rsidR="00EC6502" w:rsidRPr="006079DC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C6502" w:rsidRPr="00EC6502" w14:paraId="18889635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14032" w14:textId="32696DE4" w:rsidR="00EC6502" w:rsidRPr="006079DC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C6502" w:rsidRPr="00EC6502" w14:paraId="0871B549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73323" w14:textId="11A99547" w:rsidR="00EC6502" w:rsidRPr="006079DC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C6502" w:rsidRPr="00EC6502" w14:paraId="168C9DA9" w14:textId="77777777" w:rsidTr="006079DC">
        <w:trPr>
          <w:trHeight w:val="80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476C2" w14:textId="3D1A13D6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473DACA3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9242D" w14:textId="31D08947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4AD6A9E8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4BE56" w14:textId="282F4362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5FBA3E19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0F9C2" w14:textId="3838D13B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03F9F167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02AE2" w14:textId="2FA93ACB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17149090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EB2F8" w14:textId="0A414CCD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4DF96B63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AAE32" w14:textId="062BF9CA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4147AF2C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989C8" w14:textId="601A7F64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1391D7E9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80C03" w14:textId="73960454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02F6FEEF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4D332" w14:textId="5D310506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5C7F17C5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EBB2A" w14:textId="3C9A906B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62058671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FC56C" w14:textId="10A33F87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66172D70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37E76" w14:textId="61C8CBAC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33285289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700D9" w14:textId="6F3A7713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0430DBA3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3131C" w14:textId="30F6FBD4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3C188358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6B41C" w14:textId="46EB9F5B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53EA6E05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39366" w14:textId="584D3EC6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7D520358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B97F8" w14:textId="266E0E2B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05B11064" w14:textId="77777777" w:rsidTr="006039F5">
        <w:trPr>
          <w:trHeight w:val="28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749A5" w14:textId="67225219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33965627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E90CF" w14:textId="2AB4780D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5D86A885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3E0E0" w14:textId="686E64EF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086132AF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BEA89" w14:textId="6E231956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649DD3C1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21DCC" w14:textId="538FE364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2025091B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1793E" w14:textId="52134393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3A625D9F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B1285" w14:textId="48144CD9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3F9BDF8D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E666A" w14:textId="4DD4F0A1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68C830CF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C0567" w14:textId="7D203B7C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605C65C8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560B8" w14:textId="5896EC92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129F86A7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99BEC" w14:textId="30FE85DD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7063272E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D66F3" w14:textId="2F624D8C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6E372927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304AD" w14:textId="6945BAAA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1278C6A6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2A1DF" w14:textId="3316FE8D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6502" w:rsidRPr="00EC6502" w14:paraId="73032C0A" w14:textId="77777777" w:rsidTr="006079DC">
        <w:trPr>
          <w:trHeight w:val="28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99197" w14:textId="14302531" w:rsidR="00EC6502" w:rsidRPr="00EC6502" w:rsidRDefault="00EC6502" w:rsidP="005F6B0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26E8544" w14:textId="44BF9D42" w:rsidR="006E0387" w:rsidRPr="005F6B0F" w:rsidRDefault="006E0387" w:rsidP="005F6B0F">
      <w:pPr>
        <w:rPr>
          <w:sz w:val="24"/>
          <w:szCs w:val="24"/>
        </w:rPr>
      </w:pPr>
    </w:p>
    <w:sectPr w:rsidR="006E0387" w:rsidRPr="005F6B0F" w:rsidSect="00BB57A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DF"/>
    <w:rsid w:val="0002764B"/>
    <w:rsid w:val="00083039"/>
    <w:rsid w:val="001F3C1C"/>
    <w:rsid w:val="00290C0A"/>
    <w:rsid w:val="00340324"/>
    <w:rsid w:val="003A7ED4"/>
    <w:rsid w:val="003B422A"/>
    <w:rsid w:val="005F6B0F"/>
    <w:rsid w:val="006039F5"/>
    <w:rsid w:val="006079DC"/>
    <w:rsid w:val="006E0387"/>
    <w:rsid w:val="008001E7"/>
    <w:rsid w:val="008A2CEA"/>
    <w:rsid w:val="00957175"/>
    <w:rsid w:val="00BA3BA1"/>
    <w:rsid w:val="00BB57AA"/>
    <w:rsid w:val="00C30A89"/>
    <w:rsid w:val="00D32E6F"/>
    <w:rsid w:val="00E60833"/>
    <w:rsid w:val="00EC6502"/>
    <w:rsid w:val="00F2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2D68"/>
  <w15:chartTrackingRefBased/>
  <w15:docId w15:val="{A5CF7948-E9D2-4151-A21D-51F5CB77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>St. Genevieve Parish Schools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Palmeter</dc:creator>
  <cp:keywords/>
  <dc:description/>
  <cp:lastModifiedBy>Patrick Palmeter</cp:lastModifiedBy>
  <cp:revision>2</cp:revision>
  <cp:lastPrinted>2023-02-03T15:40:00Z</cp:lastPrinted>
  <dcterms:created xsi:type="dcterms:W3CDTF">2023-02-03T15:40:00Z</dcterms:created>
  <dcterms:modified xsi:type="dcterms:W3CDTF">2023-02-03T15:40:00Z</dcterms:modified>
</cp:coreProperties>
</file>